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C5" w:rsidRPr="00D1270C" w:rsidRDefault="00CF27C5" w:rsidP="00CF2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CF27C5" w:rsidRDefault="00CF27C5" w:rsidP="00CF2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</w:t>
      </w:r>
    </w:p>
    <w:p w:rsidR="00CF27C5" w:rsidRDefault="00CF27C5" w:rsidP="00CF27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«25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марта  2021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CF27C5" w:rsidRDefault="00CF27C5" w:rsidP="00CF2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Присутствовали: 23 человека.</w:t>
      </w:r>
    </w:p>
    <w:p w:rsidR="00CF27C5" w:rsidRDefault="00CF27C5" w:rsidP="00CF27C5">
      <w:pPr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F27C5" w:rsidRDefault="00CF27C5" w:rsidP="00CF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диагностических работ во 2 классах по русскому языку и математике.</w:t>
      </w:r>
    </w:p>
    <w:p w:rsidR="00CF27C5" w:rsidRDefault="00CF27C5" w:rsidP="00CF27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знаний учащихся 2 классов: проблемы и пути их решения.</w:t>
      </w: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F27C5" w:rsidRDefault="00CF27C5" w:rsidP="00CF2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результаты диагностик, которые были проведены в феврале-марте. Извлечь из них необходимые выводы. Провести в своих классах работу по коррекции пробелов в знаниях учащихся.</w:t>
      </w:r>
    </w:p>
    <w:p w:rsidR="00CF27C5" w:rsidRDefault="00CF27C5" w:rsidP="00CF2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27C5">
        <w:rPr>
          <w:rFonts w:ascii="Times New Roman" w:hAnsi="Times New Roman" w:cs="Times New Roman"/>
          <w:sz w:val="24"/>
          <w:szCs w:val="24"/>
        </w:rPr>
        <w:t xml:space="preserve">Использовать в своей работе </w:t>
      </w:r>
      <w:r>
        <w:rPr>
          <w:rFonts w:ascii="Times New Roman" w:hAnsi="Times New Roman" w:cs="Times New Roman"/>
          <w:sz w:val="24"/>
          <w:szCs w:val="24"/>
        </w:rPr>
        <w:t>по выставлению отметок учащимся рекомендации педагогов-психологов, учёт индивидуальных особенностей детей 2 классов, методы мотивации для улучшения отметок и устранения проблем с ними.</w:t>
      </w: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C5" w:rsidRDefault="00CF27C5" w:rsidP="00CF27C5">
      <w:pPr>
        <w:rPr>
          <w:rFonts w:ascii="Times New Roman" w:hAnsi="Times New Roman" w:cs="Times New Roman"/>
          <w:sz w:val="24"/>
          <w:szCs w:val="24"/>
        </w:rPr>
      </w:pPr>
    </w:p>
    <w:p w:rsidR="00CF27C5" w:rsidRPr="00F274B7" w:rsidRDefault="00CF27C5" w:rsidP="00CF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BA5AE4" w:rsidRDefault="00BA5AE4"/>
    <w:sectPr w:rsidR="00B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C5"/>
    <w:rsid w:val="00857B8A"/>
    <w:rsid w:val="00936CBD"/>
    <w:rsid w:val="00BA5AE4"/>
    <w:rsid w:val="00C56894"/>
    <w:rsid w:val="00CF27C5"/>
    <w:rsid w:val="00D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7227-2293-40BE-9603-06F0084D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2023-02-15T11:48:00Z</dcterms:created>
  <dcterms:modified xsi:type="dcterms:W3CDTF">2023-02-15T11:48:00Z</dcterms:modified>
</cp:coreProperties>
</file>