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D60A" w14:textId="77777777" w:rsidR="00432035" w:rsidRDefault="004311F5" w:rsidP="00432035">
      <w:pPr>
        <w:tabs>
          <w:tab w:val="left" w:pos="1635"/>
        </w:tabs>
        <w:spacing w:line="360" w:lineRule="auto"/>
        <w:ind w:firstLine="709"/>
        <w:contextualSpacing/>
        <w:jc w:val="center"/>
        <w:rPr>
          <w:b/>
          <w:color w:val="0D0D0D"/>
          <w:sz w:val="28"/>
          <w:szCs w:val="28"/>
        </w:rPr>
      </w:pPr>
      <w:r w:rsidRPr="00432035">
        <w:rPr>
          <w:b/>
          <w:color w:val="0D0D0D"/>
          <w:sz w:val="28"/>
          <w:szCs w:val="28"/>
        </w:rPr>
        <w:t>План работы городского методического объединения инструкторов по физической культуре дошкольных образовательных учреждений на 2022-2023 учебный год.</w:t>
      </w:r>
    </w:p>
    <w:p w14:paraId="5F766B75" w14:textId="51FA08DC" w:rsidR="004311F5" w:rsidRDefault="004311F5" w:rsidP="00432035">
      <w:pPr>
        <w:tabs>
          <w:tab w:val="left" w:pos="1635"/>
        </w:tabs>
        <w:spacing w:line="360" w:lineRule="auto"/>
        <w:ind w:firstLine="709"/>
        <w:contextualSpacing/>
        <w:jc w:val="center"/>
        <w:rPr>
          <w:color w:val="0D0D0D"/>
          <w:sz w:val="28"/>
          <w:szCs w:val="28"/>
        </w:rPr>
      </w:pPr>
      <w:r w:rsidRPr="00432035">
        <w:rPr>
          <w:i/>
          <w:color w:val="0D0D0D"/>
          <w:sz w:val="28"/>
          <w:szCs w:val="28"/>
        </w:rPr>
        <w:t xml:space="preserve">Руководитель: </w:t>
      </w:r>
      <w:r w:rsidRPr="00432035">
        <w:rPr>
          <w:color w:val="0D0D0D"/>
          <w:sz w:val="28"/>
          <w:szCs w:val="28"/>
        </w:rPr>
        <w:t>Лызлова Н.Ю.- инструктор по физической культуре ДОУ№22 «Золотая рыбка»</w:t>
      </w:r>
      <w:r w:rsidR="006A1301" w:rsidRPr="00432035">
        <w:rPr>
          <w:color w:val="0D0D0D"/>
          <w:sz w:val="28"/>
          <w:szCs w:val="28"/>
        </w:rPr>
        <w:t>.</w:t>
      </w:r>
    </w:p>
    <w:p w14:paraId="08624A7D" w14:textId="77777777" w:rsidR="00432035" w:rsidRPr="00432035" w:rsidRDefault="00432035" w:rsidP="00432035">
      <w:pPr>
        <w:tabs>
          <w:tab w:val="left" w:pos="1635"/>
        </w:tabs>
        <w:spacing w:line="360" w:lineRule="auto"/>
        <w:ind w:firstLine="709"/>
        <w:contextualSpacing/>
        <w:jc w:val="center"/>
        <w:rPr>
          <w:b/>
          <w:color w:val="0D0D0D"/>
          <w:sz w:val="28"/>
          <w:szCs w:val="28"/>
        </w:rPr>
      </w:pPr>
      <w:bookmarkStart w:id="0" w:name="_GoBack"/>
      <w:bookmarkEnd w:id="0"/>
    </w:p>
    <w:p w14:paraId="2EBC923A" w14:textId="3729A733" w:rsidR="004311F5" w:rsidRPr="00432035" w:rsidRDefault="004311F5" w:rsidP="00432035">
      <w:p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b/>
          <w:color w:val="000000"/>
          <w:sz w:val="28"/>
          <w:szCs w:val="28"/>
        </w:rPr>
        <w:t>Цель:</w:t>
      </w:r>
      <w:r w:rsidRPr="00432035">
        <w:rPr>
          <w:color w:val="000000"/>
          <w:sz w:val="28"/>
          <w:szCs w:val="28"/>
        </w:rPr>
        <w:t xml:space="preserve"> </w:t>
      </w:r>
      <w:r w:rsidR="006A1301" w:rsidRPr="00432035">
        <w:rPr>
          <w:color w:val="000000"/>
          <w:sz w:val="28"/>
          <w:szCs w:val="28"/>
        </w:rPr>
        <w:t>п</w:t>
      </w:r>
      <w:r w:rsidRPr="00432035">
        <w:rPr>
          <w:color w:val="000000"/>
          <w:sz w:val="28"/>
          <w:szCs w:val="28"/>
        </w:rPr>
        <w:t>роизводить обмен опытом работы -возможность показа образцов педагогического мастерства. Совершенствовать навыки проведения всех форм работы по физическому воспитанию детей дошкольного возраста. Обобщать лучший опыт инструкторов по физической культуре ДОУ города.</w:t>
      </w:r>
    </w:p>
    <w:p w14:paraId="4140478B" w14:textId="240F28EB" w:rsidR="00AE33FD" w:rsidRPr="00432035" w:rsidRDefault="004311F5" w:rsidP="00432035">
      <w:p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b/>
          <w:color w:val="000000"/>
          <w:sz w:val="28"/>
          <w:szCs w:val="28"/>
        </w:rPr>
        <w:t>Задачи:</w:t>
      </w:r>
      <w:r w:rsidRPr="00432035">
        <w:rPr>
          <w:color w:val="000000"/>
          <w:sz w:val="28"/>
          <w:szCs w:val="28"/>
        </w:rPr>
        <w:t xml:space="preserve"> </w:t>
      </w:r>
      <w:r w:rsidR="006A1301" w:rsidRPr="00432035">
        <w:rPr>
          <w:color w:val="000000"/>
          <w:sz w:val="28"/>
          <w:szCs w:val="28"/>
        </w:rPr>
        <w:t>п</w:t>
      </w:r>
      <w:r w:rsidRPr="00432035">
        <w:rPr>
          <w:color w:val="000000"/>
          <w:sz w:val="28"/>
          <w:szCs w:val="28"/>
        </w:rPr>
        <w:t>овышение практического и теоретического уровня знаний. Стремление к качественной работе с детьми. Ознакомление с новым методическим материалом, дополнительной литературой и оборудованием.</w:t>
      </w:r>
    </w:p>
    <w:p w14:paraId="0EE9DC57" w14:textId="77777777" w:rsidR="00081A91" w:rsidRPr="00432035" w:rsidRDefault="00081A91" w:rsidP="0043203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432035">
        <w:rPr>
          <w:b/>
          <w:color w:val="000000"/>
          <w:sz w:val="28"/>
          <w:szCs w:val="28"/>
          <w:shd w:val="clear" w:color="auto" w:fill="FFFFFF"/>
        </w:rPr>
        <w:t xml:space="preserve"> Методы и приемы освоения прыжков детьми дошкольного возраста.</w:t>
      </w:r>
    </w:p>
    <w:p w14:paraId="3CB6A33D" w14:textId="6F1821CF" w:rsidR="00081A91" w:rsidRPr="00432035" w:rsidRDefault="00673624" w:rsidP="00432035">
      <w:pPr>
        <w:pStyle w:val="a3"/>
        <w:numPr>
          <w:ilvl w:val="0"/>
          <w:numId w:val="5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 xml:space="preserve">Занятие </w:t>
      </w:r>
      <w:r w:rsidR="00484E1C" w:rsidRPr="00432035">
        <w:rPr>
          <w:color w:val="000000"/>
          <w:sz w:val="28"/>
          <w:szCs w:val="28"/>
        </w:rPr>
        <w:t>«Прогулка зайки в осеннем лесу».</w:t>
      </w:r>
    </w:p>
    <w:p w14:paraId="45A12663" w14:textId="4A01DC90" w:rsidR="00081A91" w:rsidRPr="00432035" w:rsidRDefault="00081A91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color w:val="000000"/>
          <w:sz w:val="28"/>
          <w:szCs w:val="28"/>
        </w:rPr>
        <w:t xml:space="preserve"> </w:t>
      </w:r>
      <w:r w:rsidR="00A003AB" w:rsidRPr="00432035">
        <w:rPr>
          <w:sz w:val="28"/>
          <w:szCs w:val="28"/>
        </w:rPr>
        <w:t>открытый</w:t>
      </w:r>
      <w:r w:rsidR="00B7002C" w:rsidRPr="00432035">
        <w:rPr>
          <w:sz w:val="28"/>
          <w:szCs w:val="28"/>
        </w:rPr>
        <w:t xml:space="preserve"> показ</w:t>
      </w:r>
      <w:r w:rsidRPr="00432035">
        <w:rPr>
          <w:color w:val="000000"/>
          <w:sz w:val="28"/>
          <w:szCs w:val="28"/>
        </w:rPr>
        <w:t>.</w:t>
      </w:r>
    </w:p>
    <w:p w14:paraId="3450154A" w14:textId="722FAFF3" w:rsidR="00824A08" w:rsidRPr="00432035" w:rsidRDefault="00081A91" w:rsidP="00432035">
      <w:pPr>
        <w:spacing w:line="360" w:lineRule="auto"/>
        <w:jc w:val="both"/>
        <w:rPr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 xml:space="preserve">инструктор по физической культуре </w:t>
      </w:r>
      <w:r w:rsidR="00A003AB" w:rsidRPr="00432035">
        <w:rPr>
          <w:color w:val="000000"/>
          <w:sz w:val="28"/>
          <w:szCs w:val="28"/>
        </w:rPr>
        <w:t>ДОУ № 14 «Сказка» -</w:t>
      </w:r>
      <w:r w:rsidR="00484E1C" w:rsidRPr="00432035">
        <w:rPr>
          <w:color w:val="000000"/>
          <w:sz w:val="28"/>
          <w:szCs w:val="28"/>
        </w:rPr>
        <w:t xml:space="preserve"> </w:t>
      </w:r>
      <w:r w:rsidR="00A003AB" w:rsidRPr="00432035">
        <w:rPr>
          <w:color w:val="000000"/>
          <w:sz w:val="28"/>
          <w:szCs w:val="28"/>
        </w:rPr>
        <w:t>Матвиенко Г.С.</w:t>
      </w:r>
      <w:r w:rsidRPr="00432035">
        <w:rPr>
          <w:sz w:val="28"/>
          <w:szCs w:val="28"/>
        </w:rPr>
        <w:t xml:space="preserve"> </w:t>
      </w:r>
    </w:p>
    <w:p w14:paraId="4B27354B" w14:textId="24CF006D" w:rsidR="00A003AB" w:rsidRPr="00432035" w:rsidRDefault="00824A08" w:rsidP="00432035">
      <w:pPr>
        <w:pStyle w:val="a3"/>
        <w:numPr>
          <w:ilvl w:val="0"/>
          <w:numId w:val="4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>Подвижные игры с элементами прыжков.</w:t>
      </w:r>
    </w:p>
    <w:p w14:paraId="47485DBC" w14:textId="48CADDF1" w:rsidR="00A003AB" w:rsidRPr="00432035" w:rsidRDefault="00A003AB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color w:val="000000"/>
          <w:sz w:val="28"/>
          <w:szCs w:val="28"/>
        </w:rPr>
        <w:t xml:space="preserve"> </w:t>
      </w:r>
      <w:r w:rsidRPr="00432035">
        <w:rPr>
          <w:sz w:val="28"/>
          <w:szCs w:val="28"/>
        </w:rPr>
        <w:t>сообщение из опыта работы</w:t>
      </w:r>
      <w:r w:rsidRPr="00432035">
        <w:rPr>
          <w:color w:val="000000"/>
          <w:sz w:val="28"/>
          <w:szCs w:val="28"/>
        </w:rPr>
        <w:t>.</w:t>
      </w:r>
    </w:p>
    <w:p w14:paraId="66293E2C" w14:textId="2A7DE069" w:rsidR="00436F2E" w:rsidRPr="00432035" w:rsidRDefault="00A003AB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 xml:space="preserve">инструктор по физической культуре ДОУ № 19 «Ручеек» - Метелкина </w:t>
      </w:r>
      <w:r w:rsidR="00436F2E" w:rsidRPr="00432035">
        <w:rPr>
          <w:color w:val="000000"/>
          <w:sz w:val="28"/>
          <w:szCs w:val="28"/>
        </w:rPr>
        <w:t>И.Е.</w:t>
      </w:r>
    </w:p>
    <w:p w14:paraId="3C6B28B6" w14:textId="19F3C3BE" w:rsidR="00436F2E" w:rsidRPr="00432035" w:rsidRDefault="00436F2E" w:rsidP="00432035">
      <w:pPr>
        <w:pStyle w:val="a3"/>
        <w:numPr>
          <w:ilvl w:val="0"/>
          <w:numId w:val="3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32035">
        <w:rPr>
          <w:color w:val="000000"/>
          <w:sz w:val="28"/>
          <w:szCs w:val="28"/>
        </w:rPr>
        <w:t>Скиппинг</w:t>
      </w:r>
      <w:proofErr w:type="spellEnd"/>
      <w:r w:rsidRPr="00432035">
        <w:rPr>
          <w:color w:val="000000"/>
          <w:sz w:val="28"/>
          <w:szCs w:val="28"/>
        </w:rPr>
        <w:t xml:space="preserve"> – как эффективное</w:t>
      </w:r>
      <w:r w:rsidR="00432035">
        <w:rPr>
          <w:color w:val="000000"/>
          <w:sz w:val="28"/>
          <w:szCs w:val="28"/>
        </w:rPr>
        <w:t xml:space="preserve"> средство развития двигательных </w:t>
      </w:r>
      <w:r w:rsidRPr="00432035">
        <w:rPr>
          <w:color w:val="000000"/>
          <w:sz w:val="28"/>
          <w:szCs w:val="28"/>
        </w:rPr>
        <w:t xml:space="preserve">способностей детей старшего дошкольного возраста. </w:t>
      </w:r>
    </w:p>
    <w:p w14:paraId="27A8DD5E" w14:textId="77777777" w:rsidR="00436F2E" w:rsidRPr="00432035" w:rsidRDefault="00436F2E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color w:val="000000"/>
          <w:sz w:val="28"/>
          <w:szCs w:val="28"/>
        </w:rPr>
        <w:t xml:space="preserve"> </w:t>
      </w:r>
      <w:r w:rsidRPr="00432035">
        <w:rPr>
          <w:sz w:val="28"/>
          <w:szCs w:val="28"/>
        </w:rPr>
        <w:t>сообщение из опыта работы</w:t>
      </w:r>
      <w:r w:rsidRPr="00432035">
        <w:rPr>
          <w:color w:val="000000"/>
          <w:sz w:val="28"/>
          <w:szCs w:val="28"/>
        </w:rPr>
        <w:t>.</w:t>
      </w:r>
    </w:p>
    <w:p w14:paraId="0E31CD97" w14:textId="743CA1D9" w:rsidR="00436F2E" w:rsidRPr="00432035" w:rsidRDefault="00436F2E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 xml:space="preserve">инструктор по физической культуре ДОУ № 26 «Радуга» - </w:t>
      </w:r>
      <w:proofErr w:type="spellStart"/>
      <w:r w:rsidRPr="00432035">
        <w:rPr>
          <w:color w:val="000000"/>
          <w:sz w:val="28"/>
          <w:szCs w:val="28"/>
        </w:rPr>
        <w:t>Галиуллина</w:t>
      </w:r>
      <w:proofErr w:type="spellEnd"/>
      <w:r w:rsidRPr="00432035">
        <w:rPr>
          <w:color w:val="000000"/>
          <w:sz w:val="28"/>
          <w:szCs w:val="28"/>
        </w:rPr>
        <w:t xml:space="preserve"> Р.Р.</w:t>
      </w:r>
    </w:p>
    <w:p w14:paraId="10EE1635" w14:textId="109DC0C0" w:rsidR="0057567F" w:rsidRPr="00432035" w:rsidRDefault="0057567F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Срок проведения:</w:t>
      </w:r>
      <w:r w:rsidRPr="00432035">
        <w:rPr>
          <w:color w:val="000000"/>
          <w:sz w:val="28"/>
          <w:szCs w:val="28"/>
        </w:rPr>
        <w:t xml:space="preserve"> сентябрь.</w:t>
      </w:r>
    </w:p>
    <w:p w14:paraId="2E07CB8E" w14:textId="5B916B66" w:rsidR="002A1497" w:rsidRPr="00432035" w:rsidRDefault="007E4063" w:rsidP="00432035">
      <w:pPr>
        <w:pStyle w:val="a3"/>
        <w:numPr>
          <w:ilvl w:val="0"/>
          <w:numId w:val="1"/>
        </w:numPr>
        <w:tabs>
          <w:tab w:val="left" w:pos="1635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3203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Формирование навыков здорового образа жизни у </w:t>
      </w:r>
      <w:r w:rsidR="001D46C9" w:rsidRPr="00432035">
        <w:rPr>
          <w:b/>
          <w:bCs/>
          <w:color w:val="000000"/>
          <w:sz w:val="28"/>
          <w:szCs w:val="28"/>
          <w:shd w:val="clear" w:color="auto" w:fill="FFFFFF"/>
        </w:rPr>
        <w:t xml:space="preserve">детей </w:t>
      </w:r>
      <w:r w:rsidRPr="00432035">
        <w:rPr>
          <w:b/>
          <w:bCs/>
          <w:color w:val="000000"/>
          <w:sz w:val="28"/>
          <w:szCs w:val="28"/>
          <w:shd w:val="clear" w:color="auto" w:fill="FFFFFF"/>
        </w:rPr>
        <w:t>дошкольно</w:t>
      </w:r>
      <w:r w:rsidR="001D46C9" w:rsidRPr="00432035">
        <w:rPr>
          <w:b/>
          <w:bCs/>
          <w:color w:val="000000"/>
          <w:sz w:val="28"/>
          <w:szCs w:val="28"/>
          <w:shd w:val="clear" w:color="auto" w:fill="FFFFFF"/>
        </w:rPr>
        <w:t xml:space="preserve">го </w:t>
      </w:r>
      <w:r w:rsidRPr="00432035">
        <w:rPr>
          <w:b/>
          <w:bCs/>
          <w:color w:val="000000"/>
          <w:sz w:val="28"/>
          <w:szCs w:val="28"/>
          <w:shd w:val="clear" w:color="auto" w:fill="FFFFFF"/>
        </w:rPr>
        <w:t>в</w:t>
      </w:r>
      <w:r w:rsidR="001D46C9" w:rsidRPr="00432035">
        <w:rPr>
          <w:b/>
          <w:bCs/>
          <w:color w:val="000000"/>
          <w:sz w:val="28"/>
          <w:szCs w:val="28"/>
          <w:shd w:val="clear" w:color="auto" w:fill="FFFFFF"/>
        </w:rPr>
        <w:t>озраста</w:t>
      </w:r>
      <w:r w:rsidR="00B7002C" w:rsidRPr="00432035">
        <w:rPr>
          <w:b/>
          <w:color w:val="000000"/>
          <w:sz w:val="28"/>
          <w:szCs w:val="28"/>
        </w:rPr>
        <w:t>.</w:t>
      </w:r>
    </w:p>
    <w:p w14:paraId="76ED2F01" w14:textId="708CB71E" w:rsidR="00C036C0" w:rsidRPr="00432035" w:rsidRDefault="00824A08" w:rsidP="00432035">
      <w:pPr>
        <w:pStyle w:val="a3"/>
        <w:numPr>
          <w:ilvl w:val="0"/>
          <w:numId w:val="3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>Досуг</w:t>
      </w:r>
      <w:r w:rsidR="00A77BA0" w:rsidRPr="00432035">
        <w:rPr>
          <w:color w:val="000000"/>
          <w:sz w:val="28"/>
          <w:szCs w:val="28"/>
        </w:rPr>
        <w:t xml:space="preserve"> </w:t>
      </w:r>
      <w:r w:rsidR="005A145F" w:rsidRPr="00432035">
        <w:rPr>
          <w:color w:val="000000"/>
          <w:sz w:val="28"/>
          <w:szCs w:val="28"/>
        </w:rPr>
        <w:t>«</w:t>
      </w:r>
      <w:r w:rsidR="00C60896" w:rsidRPr="00432035">
        <w:rPr>
          <w:color w:val="000000"/>
          <w:sz w:val="28"/>
          <w:szCs w:val="28"/>
        </w:rPr>
        <w:t xml:space="preserve">Путешествие в страну </w:t>
      </w:r>
      <w:r w:rsidR="005A145F" w:rsidRPr="00432035">
        <w:rPr>
          <w:color w:val="000000"/>
          <w:sz w:val="28"/>
          <w:szCs w:val="28"/>
        </w:rPr>
        <w:t>Здоровь</w:t>
      </w:r>
      <w:r w:rsidR="00C60896" w:rsidRPr="00432035">
        <w:rPr>
          <w:color w:val="000000"/>
          <w:sz w:val="28"/>
          <w:szCs w:val="28"/>
        </w:rPr>
        <w:t>я</w:t>
      </w:r>
      <w:r w:rsidR="005A145F" w:rsidRPr="00432035">
        <w:rPr>
          <w:color w:val="000000"/>
          <w:sz w:val="28"/>
          <w:szCs w:val="28"/>
        </w:rPr>
        <w:t>».</w:t>
      </w:r>
    </w:p>
    <w:p w14:paraId="5F73135D" w14:textId="6150CFDA" w:rsidR="005954C3" w:rsidRPr="00432035" w:rsidRDefault="005954C3" w:rsidP="00432035">
      <w:pPr>
        <w:tabs>
          <w:tab w:val="left" w:pos="163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color w:val="000000"/>
          <w:sz w:val="28"/>
          <w:szCs w:val="28"/>
        </w:rPr>
        <w:t xml:space="preserve"> </w:t>
      </w:r>
      <w:r w:rsidRPr="00432035">
        <w:rPr>
          <w:sz w:val="28"/>
          <w:szCs w:val="28"/>
        </w:rPr>
        <w:t>открытый пока</w:t>
      </w:r>
      <w:r w:rsidR="00B7002C" w:rsidRPr="00432035">
        <w:rPr>
          <w:sz w:val="28"/>
          <w:szCs w:val="28"/>
        </w:rPr>
        <w:t>з</w:t>
      </w:r>
      <w:r w:rsidRPr="00432035">
        <w:rPr>
          <w:color w:val="000000"/>
          <w:sz w:val="28"/>
          <w:szCs w:val="28"/>
        </w:rPr>
        <w:t>.</w:t>
      </w:r>
    </w:p>
    <w:p w14:paraId="08DB1CF9" w14:textId="4F2C357D" w:rsidR="001D46C9" w:rsidRPr="00432035" w:rsidRDefault="005954C3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>инструктор по физической культуре ДОУ № 11 «Созвездие» корпус «Елочка»</w:t>
      </w:r>
      <w:r w:rsidR="00C036C0" w:rsidRPr="00432035">
        <w:rPr>
          <w:color w:val="000000"/>
          <w:sz w:val="28"/>
          <w:szCs w:val="28"/>
        </w:rPr>
        <w:t xml:space="preserve"> - </w:t>
      </w:r>
      <w:proofErr w:type="spellStart"/>
      <w:r w:rsidR="00C036C0" w:rsidRPr="00432035">
        <w:rPr>
          <w:color w:val="000000"/>
          <w:sz w:val="28"/>
          <w:szCs w:val="28"/>
        </w:rPr>
        <w:t>Мухтасарова</w:t>
      </w:r>
      <w:proofErr w:type="spellEnd"/>
      <w:r w:rsidR="00C036C0" w:rsidRPr="00432035">
        <w:rPr>
          <w:color w:val="000000"/>
          <w:sz w:val="28"/>
          <w:szCs w:val="28"/>
        </w:rPr>
        <w:t xml:space="preserve"> М.У.</w:t>
      </w:r>
    </w:p>
    <w:p w14:paraId="4DFBC963" w14:textId="77777777" w:rsidR="00C45C49" w:rsidRPr="00432035" w:rsidRDefault="001D46C9" w:rsidP="00432035">
      <w:pPr>
        <w:pStyle w:val="a3"/>
        <w:numPr>
          <w:ilvl w:val="0"/>
          <w:numId w:val="3"/>
        </w:numPr>
        <w:tabs>
          <w:tab w:val="left" w:pos="1635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>Современные подходы к организации и проведению «Недели здоровья» в ДОУ.</w:t>
      </w:r>
    </w:p>
    <w:p w14:paraId="42099354" w14:textId="38EBED4F" w:rsidR="00C036C0" w:rsidRPr="00432035" w:rsidRDefault="00C036C0" w:rsidP="00432035">
      <w:pPr>
        <w:tabs>
          <w:tab w:val="left" w:pos="163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</w:t>
      </w:r>
      <w:r w:rsidR="00D135AE" w:rsidRPr="00432035">
        <w:rPr>
          <w:i/>
          <w:color w:val="000000"/>
          <w:sz w:val="28"/>
          <w:szCs w:val="28"/>
        </w:rPr>
        <w:t>:</w:t>
      </w:r>
      <w:r w:rsidRPr="00432035">
        <w:rPr>
          <w:sz w:val="28"/>
          <w:szCs w:val="28"/>
        </w:rPr>
        <w:t xml:space="preserve"> сообщение из опыта работы</w:t>
      </w:r>
      <w:r w:rsidRPr="00432035">
        <w:rPr>
          <w:color w:val="000000"/>
          <w:sz w:val="28"/>
          <w:szCs w:val="28"/>
        </w:rPr>
        <w:t>.</w:t>
      </w:r>
    </w:p>
    <w:p w14:paraId="741F604C" w14:textId="7D254B30" w:rsidR="005954C3" w:rsidRPr="00432035" w:rsidRDefault="00C036C0" w:rsidP="00432035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>инструктор по физической культуре</w:t>
      </w:r>
      <w:r w:rsidR="00E1142F" w:rsidRPr="00432035">
        <w:rPr>
          <w:color w:val="000000"/>
          <w:sz w:val="28"/>
          <w:szCs w:val="28"/>
        </w:rPr>
        <w:t xml:space="preserve"> ДОУ</w:t>
      </w:r>
      <w:r w:rsidRPr="00432035">
        <w:rPr>
          <w:color w:val="000000"/>
          <w:sz w:val="28"/>
          <w:szCs w:val="28"/>
        </w:rPr>
        <w:t xml:space="preserve"> </w:t>
      </w:r>
      <w:r w:rsidRPr="00432035">
        <w:rPr>
          <w:sz w:val="28"/>
          <w:szCs w:val="28"/>
        </w:rPr>
        <w:t xml:space="preserve">№ 23 «Улыбка» корпус «Радость» - </w:t>
      </w:r>
      <w:proofErr w:type="spellStart"/>
      <w:r w:rsidRPr="00432035">
        <w:rPr>
          <w:sz w:val="28"/>
          <w:szCs w:val="28"/>
        </w:rPr>
        <w:t>Тепленина</w:t>
      </w:r>
      <w:proofErr w:type="spellEnd"/>
      <w:r w:rsidRPr="00432035">
        <w:rPr>
          <w:sz w:val="28"/>
          <w:szCs w:val="28"/>
        </w:rPr>
        <w:t xml:space="preserve"> А.</w:t>
      </w:r>
      <w:r w:rsidR="00F975CB" w:rsidRPr="00432035">
        <w:rPr>
          <w:sz w:val="28"/>
          <w:szCs w:val="28"/>
        </w:rPr>
        <w:t>С.</w:t>
      </w:r>
    </w:p>
    <w:p w14:paraId="495C0736" w14:textId="2028266C" w:rsidR="001D46C9" w:rsidRPr="00432035" w:rsidRDefault="00F975CB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Срок проведения:</w:t>
      </w:r>
      <w:r w:rsidRPr="00432035">
        <w:rPr>
          <w:color w:val="000000"/>
          <w:sz w:val="28"/>
          <w:szCs w:val="28"/>
        </w:rPr>
        <w:t xml:space="preserve"> ноябрь.</w:t>
      </w:r>
    </w:p>
    <w:p w14:paraId="782A5EAF" w14:textId="5BC4C155" w:rsidR="00F975CB" w:rsidRPr="00432035" w:rsidRDefault="00824A08" w:rsidP="00432035">
      <w:pPr>
        <w:pStyle w:val="a3"/>
        <w:numPr>
          <w:ilvl w:val="0"/>
          <w:numId w:val="1"/>
        </w:numPr>
        <w:tabs>
          <w:tab w:val="left" w:pos="1635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32035">
        <w:rPr>
          <w:b/>
          <w:color w:val="000000"/>
          <w:sz w:val="28"/>
          <w:szCs w:val="28"/>
        </w:rPr>
        <w:t>Особенности работы по обучению детей плаванию в дошкольном возрасте</w:t>
      </w:r>
      <w:r w:rsidR="0086151C" w:rsidRPr="00432035">
        <w:rPr>
          <w:b/>
          <w:color w:val="000000"/>
          <w:sz w:val="28"/>
          <w:szCs w:val="28"/>
        </w:rPr>
        <w:t>.</w:t>
      </w:r>
    </w:p>
    <w:p w14:paraId="0711490C" w14:textId="40851155" w:rsidR="00833750" w:rsidRPr="00432035" w:rsidRDefault="00C60896" w:rsidP="00432035">
      <w:pPr>
        <w:pStyle w:val="a3"/>
        <w:numPr>
          <w:ilvl w:val="0"/>
          <w:numId w:val="3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 xml:space="preserve">Занятие </w:t>
      </w:r>
      <w:r w:rsidR="007611A2" w:rsidRPr="00432035">
        <w:rPr>
          <w:color w:val="000000"/>
          <w:sz w:val="28"/>
          <w:szCs w:val="28"/>
        </w:rPr>
        <w:t>«Морские звезды».</w:t>
      </w:r>
    </w:p>
    <w:p w14:paraId="7B8A512F" w14:textId="2639B272" w:rsidR="007611A2" w:rsidRPr="00432035" w:rsidRDefault="007611A2" w:rsidP="00432035">
      <w:pPr>
        <w:tabs>
          <w:tab w:val="left" w:pos="163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color w:val="000000"/>
          <w:sz w:val="28"/>
          <w:szCs w:val="28"/>
        </w:rPr>
        <w:t xml:space="preserve"> </w:t>
      </w:r>
      <w:r w:rsidRPr="00432035">
        <w:rPr>
          <w:sz w:val="28"/>
          <w:szCs w:val="28"/>
        </w:rPr>
        <w:t>открытый показ</w:t>
      </w:r>
      <w:r w:rsidRPr="00432035">
        <w:rPr>
          <w:color w:val="000000"/>
          <w:sz w:val="28"/>
          <w:szCs w:val="28"/>
        </w:rPr>
        <w:t>.</w:t>
      </w:r>
    </w:p>
    <w:p w14:paraId="172AB542" w14:textId="231737CF" w:rsidR="00D135AE" w:rsidRPr="00432035" w:rsidRDefault="007611A2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>инструктор по физической культуре ДОУ № 11 «Созвездие» - Фролова О.Н.</w:t>
      </w:r>
    </w:p>
    <w:p w14:paraId="1458789A" w14:textId="7183F1B1" w:rsidR="00D135AE" w:rsidRPr="00432035" w:rsidRDefault="00D135AE" w:rsidP="00432035">
      <w:pPr>
        <w:pStyle w:val="a3"/>
        <w:numPr>
          <w:ilvl w:val="0"/>
          <w:numId w:val="3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>Использование игровых приемов по обучению плаванию.</w:t>
      </w:r>
    </w:p>
    <w:p w14:paraId="6FD50D44" w14:textId="0B61580F" w:rsidR="00C45C49" w:rsidRPr="00432035" w:rsidRDefault="00D135AE" w:rsidP="00432035">
      <w:pPr>
        <w:tabs>
          <w:tab w:val="left" w:pos="163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sz w:val="28"/>
          <w:szCs w:val="28"/>
        </w:rPr>
        <w:t xml:space="preserve"> сообщение из опыта работы</w:t>
      </w:r>
      <w:r w:rsidR="00C45C49" w:rsidRPr="00432035">
        <w:rPr>
          <w:color w:val="000000"/>
          <w:sz w:val="28"/>
          <w:szCs w:val="28"/>
        </w:rPr>
        <w:t>.</w:t>
      </w:r>
    </w:p>
    <w:p w14:paraId="6DDC04D1" w14:textId="2EA051F6" w:rsidR="00D135AE" w:rsidRPr="00432035" w:rsidRDefault="00D135AE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>инструктор по физической культуре</w:t>
      </w:r>
      <w:r w:rsidR="00E1142F" w:rsidRPr="00432035">
        <w:rPr>
          <w:color w:val="000000"/>
          <w:sz w:val="28"/>
          <w:szCs w:val="28"/>
        </w:rPr>
        <w:t xml:space="preserve"> ДОУ</w:t>
      </w:r>
      <w:r w:rsidRPr="00432035">
        <w:rPr>
          <w:color w:val="000000"/>
          <w:sz w:val="28"/>
          <w:szCs w:val="28"/>
        </w:rPr>
        <w:t xml:space="preserve"> </w:t>
      </w:r>
      <w:r w:rsidRPr="00432035">
        <w:rPr>
          <w:sz w:val="28"/>
          <w:szCs w:val="28"/>
        </w:rPr>
        <w:t>№ 22 «Золотая рыбка» корпус «</w:t>
      </w:r>
      <w:proofErr w:type="spellStart"/>
      <w:r w:rsidRPr="00432035">
        <w:rPr>
          <w:sz w:val="28"/>
          <w:szCs w:val="28"/>
        </w:rPr>
        <w:t>Семицветик</w:t>
      </w:r>
      <w:proofErr w:type="spellEnd"/>
      <w:r w:rsidRPr="00432035">
        <w:rPr>
          <w:sz w:val="28"/>
          <w:szCs w:val="28"/>
        </w:rPr>
        <w:t>» - Лызлова Н.Ю.</w:t>
      </w:r>
    </w:p>
    <w:p w14:paraId="4DA1C46E" w14:textId="42D6DECC" w:rsidR="00D135AE" w:rsidRPr="00432035" w:rsidRDefault="006A1301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Срок проведения: </w:t>
      </w:r>
      <w:r w:rsidRPr="00432035">
        <w:rPr>
          <w:color w:val="000000"/>
          <w:sz w:val="28"/>
          <w:szCs w:val="28"/>
        </w:rPr>
        <w:t>февраль</w:t>
      </w:r>
    </w:p>
    <w:p w14:paraId="187E0ED3" w14:textId="395D6365" w:rsidR="005954C3" w:rsidRPr="00432035" w:rsidRDefault="00C45C49" w:rsidP="00432035">
      <w:pPr>
        <w:pStyle w:val="a3"/>
        <w:numPr>
          <w:ilvl w:val="0"/>
          <w:numId w:val="1"/>
        </w:numPr>
        <w:tabs>
          <w:tab w:val="left" w:pos="1635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32035">
        <w:rPr>
          <w:b/>
          <w:color w:val="000000"/>
          <w:sz w:val="28"/>
          <w:szCs w:val="28"/>
        </w:rPr>
        <w:t>Спортивный т</w:t>
      </w:r>
      <w:r w:rsidR="00D135AE" w:rsidRPr="00432035">
        <w:rPr>
          <w:b/>
          <w:color w:val="000000"/>
          <w:sz w:val="28"/>
          <w:szCs w:val="28"/>
        </w:rPr>
        <w:t>имбилдинг</w:t>
      </w:r>
      <w:r w:rsidRPr="00432035">
        <w:rPr>
          <w:b/>
          <w:color w:val="000000"/>
          <w:sz w:val="28"/>
          <w:szCs w:val="28"/>
        </w:rPr>
        <w:t xml:space="preserve"> на занятиях физической культурой</w:t>
      </w:r>
      <w:r w:rsidR="00D135AE" w:rsidRPr="00432035">
        <w:rPr>
          <w:b/>
          <w:color w:val="000000"/>
          <w:sz w:val="28"/>
          <w:szCs w:val="28"/>
        </w:rPr>
        <w:t xml:space="preserve"> в ДОУ.</w:t>
      </w:r>
    </w:p>
    <w:p w14:paraId="04FE8937" w14:textId="6601FB60" w:rsidR="002A1497" w:rsidRPr="00432035" w:rsidRDefault="003437F5" w:rsidP="00432035">
      <w:pPr>
        <w:pStyle w:val="a3"/>
        <w:numPr>
          <w:ilvl w:val="0"/>
          <w:numId w:val="3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>Тимбилдинг н</w:t>
      </w:r>
      <w:r w:rsidR="002A1497" w:rsidRPr="00432035">
        <w:rPr>
          <w:color w:val="000000"/>
          <w:sz w:val="28"/>
          <w:szCs w:val="28"/>
        </w:rPr>
        <w:t>а</w:t>
      </w:r>
      <w:r w:rsidRPr="00432035">
        <w:rPr>
          <w:color w:val="000000"/>
          <w:sz w:val="28"/>
          <w:szCs w:val="28"/>
        </w:rPr>
        <w:t xml:space="preserve"> за</w:t>
      </w:r>
      <w:r w:rsidR="002A1497" w:rsidRPr="00432035">
        <w:rPr>
          <w:color w:val="000000"/>
          <w:sz w:val="28"/>
          <w:szCs w:val="28"/>
        </w:rPr>
        <w:t>няти</w:t>
      </w:r>
      <w:r w:rsidRPr="00432035">
        <w:rPr>
          <w:color w:val="000000"/>
          <w:sz w:val="28"/>
          <w:szCs w:val="28"/>
        </w:rPr>
        <w:t>и</w:t>
      </w:r>
      <w:r w:rsidR="002A1497" w:rsidRPr="00432035">
        <w:rPr>
          <w:color w:val="000000"/>
          <w:sz w:val="28"/>
          <w:szCs w:val="28"/>
        </w:rPr>
        <w:t xml:space="preserve"> физической культурой</w:t>
      </w:r>
      <w:r w:rsidRPr="00432035">
        <w:rPr>
          <w:color w:val="000000"/>
          <w:sz w:val="28"/>
          <w:szCs w:val="28"/>
        </w:rPr>
        <w:t xml:space="preserve"> с детьми старшего дошкольного возраста</w:t>
      </w:r>
      <w:r w:rsidR="002A1497" w:rsidRPr="00432035">
        <w:rPr>
          <w:color w:val="000000"/>
          <w:sz w:val="28"/>
          <w:szCs w:val="28"/>
        </w:rPr>
        <w:t>.</w:t>
      </w:r>
    </w:p>
    <w:p w14:paraId="33E2B855" w14:textId="4BFFBC23" w:rsidR="002A1497" w:rsidRPr="00432035" w:rsidRDefault="002A1497" w:rsidP="00432035">
      <w:pPr>
        <w:tabs>
          <w:tab w:val="left" w:pos="163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color w:val="000000"/>
          <w:sz w:val="28"/>
          <w:szCs w:val="28"/>
        </w:rPr>
        <w:t xml:space="preserve"> </w:t>
      </w:r>
      <w:r w:rsidRPr="00432035">
        <w:rPr>
          <w:sz w:val="28"/>
          <w:szCs w:val="28"/>
        </w:rPr>
        <w:t>открытый показ</w:t>
      </w:r>
      <w:r w:rsidRPr="00432035">
        <w:rPr>
          <w:color w:val="000000"/>
          <w:sz w:val="28"/>
          <w:szCs w:val="28"/>
        </w:rPr>
        <w:t>.</w:t>
      </w:r>
    </w:p>
    <w:p w14:paraId="7C531175" w14:textId="61309C59" w:rsidR="002A1497" w:rsidRPr="00432035" w:rsidRDefault="002A1497" w:rsidP="00432035">
      <w:pPr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>инструктор по физической культуре ДОУ № 18 «Мишутка» -</w:t>
      </w:r>
      <w:r w:rsidR="006A1301" w:rsidRPr="00432035">
        <w:rPr>
          <w:color w:val="000000"/>
          <w:sz w:val="28"/>
          <w:szCs w:val="28"/>
        </w:rPr>
        <w:t>Ш</w:t>
      </w:r>
      <w:r w:rsidRPr="00432035">
        <w:rPr>
          <w:color w:val="000000"/>
          <w:sz w:val="28"/>
          <w:szCs w:val="28"/>
        </w:rPr>
        <w:t>макова Е.Ю.</w:t>
      </w:r>
    </w:p>
    <w:p w14:paraId="5177892F" w14:textId="77777777" w:rsidR="002A1497" w:rsidRPr="00432035" w:rsidRDefault="002A1497" w:rsidP="00432035">
      <w:pPr>
        <w:pStyle w:val="a3"/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DF3A12B" w14:textId="03AC63EB" w:rsidR="00AF14A7" w:rsidRPr="00432035" w:rsidRDefault="00AF14A7" w:rsidP="00432035">
      <w:pPr>
        <w:pStyle w:val="a3"/>
        <w:numPr>
          <w:ilvl w:val="0"/>
          <w:numId w:val="3"/>
        </w:numPr>
        <w:tabs>
          <w:tab w:val="left" w:pos="16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2035">
        <w:rPr>
          <w:color w:val="000000"/>
          <w:sz w:val="28"/>
          <w:szCs w:val="28"/>
        </w:rPr>
        <w:t>Тимбилдинг – как эффективный инструмент для формирования детского коллектива в</w:t>
      </w:r>
      <w:r w:rsidR="002A1497" w:rsidRPr="00432035">
        <w:rPr>
          <w:color w:val="000000"/>
          <w:sz w:val="28"/>
          <w:szCs w:val="28"/>
        </w:rPr>
        <w:t xml:space="preserve"> образовательном процессе</w:t>
      </w:r>
      <w:r w:rsidRPr="00432035">
        <w:rPr>
          <w:color w:val="000000"/>
          <w:sz w:val="28"/>
          <w:szCs w:val="28"/>
        </w:rPr>
        <w:t>.</w:t>
      </w:r>
    </w:p>
    <w:p w14:paraId="2CFDE672" w14:textId="0A34C90B" w:rsidR="00E1142F" w:rsidRPr="00432035" w:rsidRDefault="00E1142F" w:rsidP="00432035">
      <w:pPr>
        <w:tabs>
          <w:tab w:val="left" w:pos="163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>Форма проведения:</w:t>
      </w:r>
      <w:r w:rsidRPr="00432035">
        <w:rPr>
          <w:sz w:val="28"/>
          <w:szCs w:val="28"/>
        </w:rPr>
        <w:t xml:space="preserve"> мастер класс</w:t>
      </w:r>
      <w:r w:rsidRPr="00432035">
        <w:rPr>
          <w:color w:val="000000"/>
          <w:sz w:val="28"/>
          <w:szCs w:val="28"/>
        </w:rPr>
        <w:t>.</w:t>
      </w:r>
    </w:p>
    <w:p w14:paraId="49C0830F" w14:textId="77777777" w:rsidR="00432035" w:rsidRDefault="00E1142F" w:rsidP="00432035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Ответственный: </w:t>
      </w:r>
      <w:r w:rsidRPr="00432035">
        <w:rPr>
          <w:color w:val="000000"/>
          <w:sz w:val="28"/>
          <w:szCs w:val="28"/>
        </w:rPr>
        <w:t xml:space="preserve">инструктор по физической культуре ДОУ </w:t>
      </w:r>
      <w:r w:rsidRPr="00432035">
        <w:rPr>
          <w:sz w:val="28"/>
          <w:szCs w:val="28"/>
        </w:rPr>
        <w:t>№ 9 «Незабудка» - Васильева</w:t>
      </w:r>
      <w:r w:rsidR="00511C84" w:rsidRPr="00432035">
        <w:rPr>
          <w:sz w:val="28"/>
          <w:szCs w:val="28"/>
        </w:rPr>
        <w:t xml:space="preserve"> Н.В.</w:t>
      </w:r>
    </w:p>
    <w:p w14:paraId="0FFBD501" w14:textId="55AA7BF5" w:rsidR="00A003AB" w:rsidRPr="00432035" w:rsidRDefault="006A1301" w:rsidP="00432035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 w:rsidRPr="00432035">
        <w:rPr>
          <w:i/>
          <w:color w:val="000000"/>
          <w:sz w:val="28"/>
          <w:szCs w:val="28"/>
        </w:rPr>
        <w:t xml:space="preserve">Срок проведения: </w:t>
      </w:r>
      <w:r w:rsidRPr="00432035">
        <w:rPr>
          <w:color w:val="000000"/>
          <w:sz w:val="28"/>
          <w:szCs w:val="28"/>
        </w:rPr>
        <w:t>апрель</w:t>
      </w:r>
    </w:p>
    <w:sectPr w:rsidR="00A003AB" w:rsidRPr="0043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159"/>
    <w:multiLevelType w:val="hybridMultilevel"/>
    <w:tmpl w:val="F0DCDF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323E"/>
    <w:multiLevelType w:val="hybridMultilevel"/>
    <w:tmpl w:val="2B12DB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7EDA"/>
    <w:multiLevelType w:val="hybridMultilevel"/>
    <w:tmpl w:val="D130A1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0003D"/>
    <w:multiLevelType w:val="hybridMultilevel"/>
    <w:tmpl w:val="7996F3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43FF3"/>
    <w:multiLevelType w:val="hybridMultilevel"/>
    <w:tmpl w:val="509CE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E1"/>
    <w:rsid w:val="000158FF"/>
    <w:rsid w:val="00041DE1"/>
    <w:rsid w:val="00081A91"/>
    <w:rsid w:val="001065C4"/>
    <w:rsid w:val="001D46C9"/>
    <w:rsid w:val="002A1497"/>
    <w:rsid w:val="003437F5"/>
    <w:rsid w:val="004311F5"/>
    <w:rsid w:val="00432035"/>
    <w:rsid w:val="00436F2E"/>
    <w:rsid w:val="00484E1C"/>
    <w:rsid w:val="00491C6E"/>
    <w:rsid w:val="00511C84"/>
    <w:rsid w:val="00511E4C"/>
    <w:rsid w:val="0057567F"/>
    <w:rsid w:val="005954C3"/>
    <w:rsid w:val="005A145F"/>
    <w:rsid w:val="005E35BB"/>
    <w:rsid w:val="0066586D"/>
    <w:rsid w:val="00673624"/>
    <w:rsid w:val="006A1301"/>
    <w:rsid w:val="006E629A"/>
    <w:rsid w:val="007611A2"/>
    <w:rsid w:val="007676B3"/>
    <w:rsid w:val="007E4063"/>
    <w:rsid w:val="00824A08"/>
    <w:rsid w:val="00833750"/>
    <w:rsid w:val="0086151C"/>
    <w:rsid w:val="00A003AB"/>
    <w:rsid w:val="00A77BA0"/>
    <w:rsid w:val="00AE33FD"/>
    <w:rsid w:val="00AF14A7"/>
    <w:rsid w:val="00B7002C"/>
    <w:rsid w:val="00C036C0"/>
    <w:rsid w:val="00C45C49"/>
    <w:rsid w:val="00C60896"/>
    <w:rsid w:val="00CB6AF9"/>
    <w:rsid w:val="00D135AE"/>
    <w:rsid w:val="00E1142F"/>
    <w:rsid w:val="00F975CB"/>
    <w:rsid w:val="00F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D2F7"/>
  <w15:chartTrackingRefBased/>
  <w15:docId w15:val="{AF79E30F-7197-48B9-B2FA-BF0267E1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Ульяна</cp:lastModifiedBy>
  <cp:revision>14</cp:revision>
  <dcterms:created xsi:type="dcterms:W3CDTF">2022-05-19T10:16:00Z</dcterms:created>
  <dcterms:modified xsi:type="dcterms:W3CDTF">2022-05-23T17:07:00Z</dcterms:modified>
</cp:coreProperties>
</file>